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D61" w:rsidRPr="003F5D61" w:rsidRDefault="003F5D61" w:rsidP="003F5D61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</w:t>
      </w:r>
      <w:r w:rsidR="00F7784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中正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國民中學</w:t>
      </w:r>
      <w:r w:rsidR="00F7784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</w:t>
      </w:r>
      <w:r w:rsidR="00D551CD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</w:t>
      </w:r>
      <w:r w:rsidR="00F7784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2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</w:t>
      </w:r>
      <w:r w:rsidR="00F7784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社會領域公民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課程計畫</w:t>
      </w:r>
    </w:p>
    <w:p w:rsidR="003F5D61" w:rsidRPr="003F5D61" w:rsidRDefault="003F5D61" w:rsidP="003F5D61">
      <w:pPr>
        <w:widowControl/>
        <w:rPr>
          <w:rFonts w:ascii="新細明體" w:eastAsia="新細明體" w:hAnsi="新細明體" w:cs="新細明體"/>
          <w:kern w:val="0"/>
          <w:szCs w:val="24"/>
        </w:rPr>
      </w:pP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9"/>
        <w:gridCol w:w="616"/>
        <w:gridCol w:w="2463"/>
        <w:gridCol w:w="3413"/>
        <w:gridCol w:w="113"/>
        <w:gridCol w:w="3773"/>
        <w:gridCol w:w="86"/>
        <w:gridCol w:w="9"/>
        <w:gridCol w:w="3903"/>
        <w:gridCol w:w="5132"/>
        <w:gridCol w:w="1873"/>
      </w:tblGrid>
      <w:tr w:rsidR="003F5D61" w:rsidRPr="003F5D61" w:rsidTr="00CC4F18">
        <w:trPr>
          <w:trHeight w:val="689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4612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□國語文□英語文□數學■社會(□歷史□地理</w:t>
            </w:r>
            <w:r w:rsidR="002F745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公民與社會)□自然科學(□理化□生物□地球科學)</w:t>
            </w:r>
          </w:p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3F5D61" w:rsidTr="00CC4F18">
        <w:trPr>
          <w:trHeight w:val="850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4612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■7年級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3F5D61" w:rsidRPr="003F5D61" w:rsidRDefault="00AE5F85" w:rsidP="00287C6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5B2FB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:rsidTr="00CC4F18">
        <w:trPr>
          <w:trHeight w:val="935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130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CC4F18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8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244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CC4F18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:rsidTr="00CC4F18">
        <w:trPr>
          <w:trHeight w:val="624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4612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CD766A" w:rsidRDefault="006B0676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社-J-A1 探索自我潛能、自我價值與生命意義，培育合宜的人生觀。</w:t>
            </w:r>
          </w:p>
          <w:p w:rsidR="00CD766A" w:rsidRDefault="006B0676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社-J-A2 覺察人類生活相關議題，進而分析判斷及反思，並嘗試改善或解決問題。</w:t>
            </w:r>
          </w:p>
          <w:p w:rsidR="00CD766A" w:rsidRDefault="006B0676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社-J-A3 主動學習與探究人類生活相關議題，善用資源並規劃相對應的行動方案及創新突破的可能性。</w:t>
            </w:r>
          </w:p>
          <w:p w:rsidR="005B2FB3" w:rsidRDefault="005B2FB3" w:rsidP="005B2FB3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社-J-B1 運用文字、語言、表格與圖像等表徵符號，表達人類生活的豐富面貌，並能促進相互溝通與理解。</w:t>
            </w:r>
          </w:p>
          <w:p w:rsidR="005B2FB3" w:rsidRPr="005B2FB3" w:rsidRDefault="005B2FB3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社-J-B3 欣賞不同時空環境下形塑的自然、族群與文化之美，增進生活的豐富性。</w:t>
            </w:r>
          </w:p>
          <w:p w:rsidR="00CD766A" w:rsidRDefault="006B0676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社-J-C1 培養道德思辨與實踐能力、尊重人權的態度，具備民主素養、法治觀念、環境倫理以及在地與全球意識，參與社會公益活動。</w:t>
            </w:r>
          </w:p>
          <w:p w:rsidR="00CD766A" w:rsidRDefault="006B0676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社-J-C3 尊重並欣賞各族群文化的多樣性，了解文化間的相互關聯，以及臺灣與國際社會的互動關係。</w:t>
            </w:r>
          </w:p>
        </w:tc>
      </w:tr>
      <w:tr w:rsidR="003F5D61" w:rsidRPr="003F5D61" w:rsidTr="00CC4F18">
        <w:trPr>
          <w:trHeight w:val="483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4612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3F5D61" w:rsidRPr="00E72897" w:rsidRDefault="00287C65" w:rsidP="00E72897">
            <w:pPr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 w:rsidRPr="00E72897">
              <w:rPr>
                <w:rFonts w:ascii="標楷體" w:eastAsia="標楷體" w:hAnsi="標楷體" w:cs="新細明體" w:hint="eastAsia"/>
                <w:b/>
                <w:color w:val="000000"/>
                <w:kern w:val="0"/>
                <w:szCs w:val="24"/>
              </w:rPr>
              <w:t>公民</w:t>
            </w:r>
          </w:p>
          <w:p w:rsidR="00D16D7F" w:rsidRDefault="006E1757" w:rsidP="00E72897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地理、歷史、公民教學基本理念，旨在培養學生正確的地理、歷史、公民知識和思考判斷的能力，內容包括：</w:t>
            </w:r>
            <w:r w:rsidR="002E25FB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使學生具備良好的思考、組織、表達、溝通、判斷價值等基本能力；對於臺灣地理、臺灣歷史及公民人權，能有深入淺出的認識，</w:t>
            </w:r>
            <w:r w:rsidR="002E25FB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並</w:t>
            </w:r>
            <w:r w:rsidR="006B0676" w:rsidRPr="00E7289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培養學生應用地理、歷史、公民知識，從事思考、理解、協調、討論，吸收生活經驗，擴大人生視野。</w:t>
            </w:r>
          </w:p>
          <w:p w:rsidR="0040193A" w:rsidRPr="00E72897" w:rsidRDefault="006E1757" w:rsidP="00E72897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</w:t>
            </w:r>
            <w:r w:rsidR="006B0676" w:rsidRPr="00E7289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教學內容包含三個單元主題：地理教室、歷史教室和公民教室，讓學生在有趣而活潑的教材引導下，提升讀書及自學能力，奠定良好學習基礎。</w:t>
            </w:r>
          </w:p>
          <w:p w:rsidR="0040193A" w:rsidRDefault="006E1757" w:rsidP="00E72897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公民教室：</w:t>
            </w:r>
            <w:r w:rsidR="00D16D7F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希望學生能</w:t>
            </w:r>
            <w:r w:rsidR="00D16D7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分辨國民與公民的不同，培養現代公民的基本德性，並瞭解</w:t>
            </w:r>
            <w:r w:rsidR="006B0676" w:rsidRPr="00E7289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人權與人性尊嚴的意義，以及保障人權的重要性</w:t>
            </w:r>
            <w:r w:rsidR="00D16D7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；藉由瞭解</w:t>
            </w:r>
            <w:r w:rsidR="00D16D7F" w:rsidRPr="00E7289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社會福利措施，享受人民應有的權利。</w:t>
            </w:r>
            <w:r w:rsidR="00D16D7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認識學生在校園中的權利，並</w:t>
            </w:r>
            <w:r w:rsidR="00D16D7F" w:rsidRPr="00D16D7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在校園中實踐公民德性。</w:t>
            </w:r>
            <w:r w:rsidR="00D16D7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此外，帶領學生認識家庭為社會基本組織，分析產生家庭型態多樣化的原因，進一步瞭解</w:t>
            </w:r>
            <w:r w:rsidR="006B0676" w:rsidRPr="00E7289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家庭間的權利與義務，並落實家庭平權。</w:t>
            </w:r>
          </w:p>
          <w:p w:rsidR="005B2FB3" w:rsidRPr="00D16D7F" w:rsidRDefault="00D16D7F" w:rsidP="00D16D7F">
            <w:pP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 xml:space="preserve"> 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認識社會規範內容，促進社會和諧，並</w:t>
            </w:r>
            <w:r w:rsidRPr="00E7289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學習與社會互動，拓展人生經驗與視野。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透過瞭解社會的變遷，認識時事脈動變化；透過</w:t>
            </w:r>
            <w:r w:rsidR="006B0676" w:rsidRPr="00E7289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認識原住民族與部落的關聯，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以此</w:t>
            </w:r>
            <w:r w:rsidR="006B0676" w:rsidRPr="00E7289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培養尊重不同文化的胸懷。</w:t>
            </w:r>
          </w:p>
        </w:tc>
      </w:tr>
      <w:tr w:rsidR="00E72897" w:rsidRPr="003F5D61" w:rsidTr="00CC4F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388" w:type="pct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72897" w:rsidRPr="003F5D61" w:rsidRDefault="00E72897" w:rsidP="0040193A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學習進度</w:t>
            </w:r>
          </w:p>
          <w:p w:rsidR="00E72897" w:rsidRPr="003F5D61" w:rsidRDefault="00E72897" w:rsidP="0040193A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54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2897" w:rsidRPr="003F5D61" w:rsidRDefault="00E72897" w:rsidP="00E72897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:rsidR="00E72897" w:rsidRPr="00287C65" w:rsidRDefault="00E72897" w:rsidP="00E72897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1640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2897" w:rsidRPr="003F5D61" w:rsidRDefault="00E72897" w:rsidP="0040193A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869" w:type="pct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2897" w:rsidRPr="003F5D61" w:rsidRDefault="00E72897" w:rsidP="0040193A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1140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2897" w:rsidRPr="003F5D61" w:rsidRDefault="00E72897" w:rsidP="0040193A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416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2897" w:rsidRPr="003F5D61" w:rsidRDefault="00E72897" w:rsidP="0040193A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E72897" w:rsidRPr="003F5D61" w:rsidTr="00CC4F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388" w:type="pct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3F5D61" w:rsidRDefault="00E72897" w:rsidP="0040193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4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Pr="003F5D61" w:rsidRDefault="00E72897" w:rsidP="00E72897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Pr="003F5D61" w:rsidRDefault="00E72897" w:rsidP="0040193A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E72897" w:rsidRPr="003F5D61" w:rsidRDefault="00E72897" w:rsidP="0040193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857" w:type="pct"/>
            <w:gridSpan w:val="2"/>
            <w:vAlign w:val="center"/>
          </w:tcPr>
          <w:p w:rsidR="00E72897" w:rsidRDefault="00E72897" w:rsidP="0040193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E72897" w:rsidRPr="003F5D61" w:rsidRDefault="00E72897" w:rsidP="0040193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869" w:type="pct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Pr="003F5D61" w:rsidRDefault="00E72897" w:rsidP="0040193A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40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Pr="003F5D61" w:rsidRDefault="00E72897" w:rsidP="0040193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16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Pr="003F5D61" w:rsidRDefault="00E72897" w:rsidP="0040193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E72897" w:rsidRPr="003F5D61" w:rsidTr="00CC4F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137" w:type="pct"/>
            <w:vAlign w:val="center"/>
          </w:tcPr>
          <w:p w:rsidR="00E72897" w:rsidRDefault="00E72897" w:rsidP="0040193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  <w:p w:rsidR="00D16D7F" w:rsidRDefault="00D16D7F" w:rsidP="0040193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D16D7F" w:rsidRPr="00563AAC" w:rsidRDefault="00D16D7F" w:rsidP="004019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 公民與公民德性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E72897" w:rsidRPr="00563AAC" w:rsidRDefault="00E72897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E72897" w:rsidRPr="00563AAC" w:rsidRDefault="00E72897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關注生活周遭的重要議題及其脈絡，發展本土意識與在地關懷。</w:t>
            </w:r>
          </w:p>
          <w:p w:rsidR="00E72897" w:rsidRPr="00563AAC" w:rsidRDefault="00E72897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 感受個人或不同群體在社會處境中的經歷與情緒，並了解其抉擇。</w:t>
            </w:r>
          </w:p>
          <w:p w:rsidR="00E72897" w:rsidRPr="00563AAC" w:rsidRDefault="00E72897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E72897" w:rsidRPr="00563AAC" w:rsidRDefault="00E72897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E72897" w:rsidRPr="00563AAC" w:rsidRDefault="00E72897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857" w:type="pct"/>
            <w:gridSpan w:val="2"/>
          </w:tcPr>
          <w:p w:rsidR="00E72897" w:rsidRPr="00563AAC" w:rsidRDefault="00E72897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公Aa-IV-1 什麼是公民？</w:t>
            </w:r>
          </w:p>
          <w:p w:rsidR="00E72897" w:rsidRPr="00563AAC" w:rsidRDefault="00E72897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公Aa-IV-2 現代公民必須具備哪些基本的德性？為什麼？</w:t>
            </w:r>
          </w:p>
        </w:tc>
        <w:tc>
          <w:tcPr>
            <w:tcW w:w="8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4019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  <w:r w:rsid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="001D4A57"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E72897" w:rsidRPr="00563AAC" w:rsidRDefault="00E72897" w:rsidP="004019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 w:rsid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="001D4A57"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E72897" w:rsidRPr="001D4A57" w:rsidRDefault="00E72897" w:rsidP="0040193A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3.資料蒐集</w:t>
            </w:r>
            <w:r w:rsid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</w:t>
            </w:r>
            <w:r w:rsidR="001D4A5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</w:t>
            </w:r>
            <w:r w:rsidR="001D4A57"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4019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2B7F2E" w:rsidRPr="002B7F2E" w:rsidRDefault="002B7F2E" w:rsidP="002B7F2E">
            <w:pPr>
              <w:rPr>
                <w:rFonts w:ascii="標楷體" w:eastAsia="標楷體" w:hAnsi="標楷體" w:cs="Times New Roman"/>
              </w:rPr>
            </w:pPr>
            <w:r w:rsidRPr="002B7F2E">
              <w:rPr>
                <w:rFonts w:ascii="標楷體" w:eastAsia="標楷體" w:hAnsi="標楷體" w:cs="Times New Roman" w:hint="eastAsia"/>
              </w:rPr>
              <w:t>國J4 認識跨文化與全球競合的現象。</w:t>
            </w:r>
          </w:p>
          <w:p w:rsidR="00E72897" w:rsidRPr="00563AAC" w:rsidRDefault="00E72897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</w:t>
            </w:r>
            <w:r w:rsidR="002B7F2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尊重與欣賞世界不同文化的價值。</w:t>
            </w:r>
          </w:p>
          <w:p w:rsidR="00E72897" w:rsidRPr="00563AAC" w:rsidRDefault="00E72897" w:rsidP="004019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E72897" w:rsidRPr="00563AAC" w:rsidRDefault="00E72897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品J6 關懷弱勢的意涵、策略，及其實踐與反思。</w:t>
            </w:r>
          </w:p>
          <w:p w:rsidR="00E72897" w:rsidRPr="00563AAC" w:rsidRDefault="00E72897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品J7 同理分享與多元接納。</w:t>
            </w:r>
          </w:p>
          <w:p w:rsidR="00E72897" w:rsidRPr="00563AAC" w:rsidRDefault="00E72897" w:rsidP="004019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E72897" w:rsidRPr="00563AAC" w:rsidRDefault="00E72897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人J1 認識基本人權的意涵，並了解憲法對人權保障的意義。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40193A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E72897" w:rsidRPr="003F5D61" w:rsidTr="00CC4F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2897" w:rsidRPr="00287C65" w:rsidRDefault="00E72897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E72897" w:rsidRDefault="00E72897" w:rsidP="0040193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  <w:p w:rsidR="00D16D7F" w:rsidRDefault="00D16D7F" w:rsidP="00D16D7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D16D7F" w:rsidRPr="00D16D7F" w:rsidRDefault="00D16D7F" w:rsidP="00D16D7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</w:t>
            </w:r>
            <w:r w:rsidR="00CC4F18">
              <w:rPr>
                <w:rFonts w:ascii="標楷體" w:eastAsia="標楷體" w:hAnsi="標楷體"/>
                <w:snapToGrid w:val="0"/>
                <w:kern w:val="0"/>
                <w:szCs w:val="20"/>
              </w:rPr>
              <w:t>六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E72897" w:rsidRPr="00563AAC" w:rsidRDefault="00E72897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 人性尊嚴與人權保障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40193A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社1a-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563AAC">
              <w:rPr>
                <w:rFonts w:ascii="標楷體" w:eastAsia="標楷體" w:hAnsi="標楷體" w:hint="eastAsia"/>
                <w:szCs w:val="20"/>
              </w:rPr>
              <w:t>-1 發覺生活經驗或社會現象與社會領域內容知識的關係。</w:t>
            </w:r>
          </w:p>
          <w:p w:rsidR="00E72897" w:rsidRPr="00563AAC" w:rsidRDefault="00E72897" w:rsidP="0040193A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公1c-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563AAC">
              <w:rPr>
                <w:rFonts w:ascii="標楷體" w:eastAsia="標楷體" w:hAnsi="標楷體" w:hint="eastAsia"/>
                <w:szCs w:val="20"/>
              </w:rPr>
              <w:t>-1 運用公民知識，提出自己對公共議題的見解。</w:t>
            </w:r>
          </w:p>
          <w:p w:rsidR="00E72897" w:rsidRPr="00563AAC" w:rsidRDefault="00E72897" w:rsidP="0040193A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szCs w:val="20"/>
              </w:rPr>
              <w:t xml:space="preserve">-1 </w:t>
            </w:r>
            <w:r w:rsidRPr="00563AAC">
              <w:rPr>
                <w:rFonts w:ascii="標楷體" w:eastAsia="標楷體" w:hAnsi="標楷體" w:hint="eastAsia"/>
                <w:szCs w:val="20"/>
              </w:rPr>
              <w:t>從歷史或社會事件中，省思自身或所屬群體的文化淵源、處境及自主性。</w:t>
            </w:r>
          </w:p>
          <w:p w:rsidR="00E72897" w:rsidRPr="00563AAC" w:rsidRDefault="00E72897" w:rsidP="0040193A">
            <w:pPr>
              <w:snapToGrid w:val="0"/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社2c-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szCs w:val="20"/>
              </w:rPr>
              <w:t>-2</w:t>
            </w:r>
            <w:r w:rsidRPr="00563AAC">
              <w:rPr>
                <w:rFonts w:ascii="標楷體" w:eastAsia="標楷體" w:hAnsi="標楷體" w:hint="eastAsia"/>
                <w:szCs w:val="20"/>
              </w:rPr>
              <w:t xml:space="preserve"> 珍視重要的公民價值並願意付諸行動。</w:t>
            </w:r>
          </w:p>
          <w:p w:rsidR="00E72897" w:rsidRPr="00563AAC" w:rsidRDefault="00E72897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  <w:highlight w:val="yellow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社3a-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>
              <w:rPr>
                <w:rFonts w:ascii="標楷體" w:eastAsia="標楷體" w:hAnsi="標楷體" w:hint="eastAsia"/>
                <w:szCs w:val="20"/>
              </w:rPr>
              <w:t>-1</w:t>
            </w:r>
            <w:r w:rsidRPr="00563AAC">
              <w:rPr>
                <w:rFonts w:ascii="標楷體" w:eastAsia="標楷體" w:hAnsi="標楷體" w:hint="eastAsia"/>
                <w:szCs w:val="20"/>
              </w:rPr>
              <w:t xml:space="preserve"> 發現不同時空脈絡中的人類生活問題，並進行探究。</w:t>
            </w:r>
          </w:p>
        </w:tc>
        <w:tc>
          <w:tcPr>
            <w:tcW w:w="857" w:type="pct"/>
            <w:gridSpan w:val="2"/>
          </w:tcPr>
          <w:p w:rsidR="00E72897" w:rsidRPr="00563AAC" w:rsidRDefault="00E72897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公Ad-IV-1 為什麼保障人權與維護人性尊嚴有關？</w:t>
            </w:r>
          </w:p>
          <w:p w:rsidR="00E72897" w:rsidRPr="00563AAC" w:rsidRDefault="00E72897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  <w:highlight w:val="yellow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公Ad-IV-2 為什麼人權應超越國籍、種族、族群、區域、文化、性別、性傾向與身心障礙等界限，受到普遍性的保障？</w:t>
            </w:r>
          </w:p>
        </w:tc>
        <w:tc>
          <w:tcPr>
            <w:tcW w:w="8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  <w:r w:rsidR="00080EE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="00080EE5"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E72897" w:rsidRPr="00563AAC" w:rsidRDefault="00E72897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 w:rsidR="00080EE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="00080EE5"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E72897" w:rsidRPr="00563AAC" w:rsidRDefault="00E72897" w:rsidP="004019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3.資料蒐集</w:t>
            </w:r>
            <w:r w:rsidR="00080EE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="00080EE5"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4019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E72897" w:rsidRPr="00563AAC" w:rsidRDefault="00E72897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 認識基本人權的意涵，並了解憲法對人權保障的意義。</w:t>
            </w:r>
          </w:p>
          <w:p w:rsidR="00E72897" w:rsidRPr="00563AAC" w:rsidRDefault="00E72897" w:rsidP="004019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E72897" w:rsidRPr="00563AAC" w:rsidRDefault="00E72897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法J4 理解規範國家強制力之重要性。</w:t>
            </w:r>
          </w:p>
          <w:p w:rsidR="00E72897" w:rsidRPr="00563AAC" w:rsidRDefault="00E72897" w:rsidP="0040193A">
            <w:pPr>
              <w:snapToGrid w:val="0"/>
              <w:spacing w:line="26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E72897" w:rsidRPr="00563AAC" w:rsidRDefault="00E72897" w:rsidP="0040193A">
            <w:pPr>
              <w:snapToGri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性J3 檢視家庭、學校、職場中基於性別刻板印象產生的偏見與歧視。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897" w:rsidRPr="00563AAC" w:rsidRDefault="00E72897" w:rsidP="0040193A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CC4F18" w:rsidRPr="003F5D61" w:rsidTr="00CC4F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C4F18" w:rsidRPr="00287C65" w:rsidRDefault="00CC4F1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CC4F18" w:rsidRPr="00563AAC" w:rsidRDefault="00CC4F18" w:rsidP="004019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4F18" w:rsidRPr="00563AAC" w:rsidRDefault="00CC4F18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CC4F18" w:rsidRPr="00563AAC" w:rsidRDefault="00CC4F18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 人性尊嚴與人權保障（第一次段考）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公1c-IV-1 運用公民知識，提出自己對公共議題的見解。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社2c-IV-1 從歷史或社會事件中，省思自身或所屬群體的文化淵源、處境及自主性。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CC4F18" w:rsidRPr="00563AAC" w:rsidRDefault="00CC4F18" w:rsidP="0040193A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  <w:highlight w:val="yellow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857" w:type="pct"/>
            <w:gridSpan w:val="2"/>
          </w:tcPr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公Ad-IV-1 為什麼保障人權與維護人性尊嚴有關？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  <w:highlight w:val="yellow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公Ad-IV-2 為什麼人權應超越國籍、種族、族群、區域、文化、性別、性傾向與身心障礙等界限，受到普遍性的保障？</w:t>
            </w:r>
          </w:p>
        </w:tc>
        <w:tc>
          <w:tcPr>
            <w:tcW w:w="8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2.分組討論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  <w:highlight w:val="yellow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4F18" w:rsidRPr="00563AAC" w:rsidRDefault="00CC4F18" w:rsidP="004019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 認識基本人權的意涵，並了解憲法對人權保障的意義。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法J4 理解規範國家強制力之重要性。</w:t>
            </w:r>
          </w:p>
          <w:p w:rsidR="00CC4F18" w:rsidRPr="00563AAC" w:rsidRDefault="00CC4F18" w:rsidP="0040193A">
            <w:pPr>
              <w:snapToGrid w:val="0"/>
              <w:spacing w:line="260" w:lineRule="exac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CC4F18" w:rsidRPr="00563AAC" w:rsidRDefault="00CC4F18" w:rsidP="0040193A">
            <w:pPr>
              <w:snapToGrid w:val="0"/>
              <w:spacing w:line="26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性J3 檢視家庭、學校、職場中基於性別刻板印象產生的偏見與歧視。</w:t>
            </w:r>
          </w:p>
          <w:p w:rsidR="00CC4F18" w:rsidRPr="00563AAC" w:rsidRDefault="00CC4F18" w:rsidP="0040193A">
            <w:pPr>
              <w:snapToGrid w:val="0"/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性J14 認識社會中性別、種族與階級的權力結構關係。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4F18" w:rsidRPr="00563AAC" w:rsidRDefault="00CC4F18" w:rsidP="0040193A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CC4F18" w:rsidRPr="003F5D61" w:rsidTr="00CC4F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C4F18" w:rsidRPr="00287C65" w:rsidRDefault="00CC4F1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CC4F18" w:rsidRDefault="00CC4F18" w:rsidP="00CC4F1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  <w:p w:rsidR="00CC4F18" w:rsidRDefault="00CC4F18" w:rsidP="00CC4F1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CC4F18" w:rsidRPr="00563AAC" w:rsidRDefault="00CC4F18" w:rsidP="00CC4F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4F18" w:rsidRPr="00563AAC" w:rsidRDefault="00CC4F18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CC4F18" w:rsidRPr="00563AAC" w:rsidRDefault="00CC4F18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 家庭生活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用社會領域內容知識解析生活經驗或社會現象。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社1c-IV-1 評估社會領域內容知識與多元觀點，並提出自己的看法。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社3b-IV-1 適當選用多種管道蒐集與社會領域相關的資料。</w:t>
            </w:r>
          </w:p>
          <w:p w:rsidR="00CC4F18" w:rsidRPr="00563AAC" w:rsidRDefault="00CC4F18" w:rsidP="0040193A">
            <w:pPr>
              <w:snapToGrid w:val="0"/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  <w:highlight w:val="yellow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857" w:type="pct"/>
            <w:gridSpan w:val="2"/>
          </w:tcPr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公Ba-IV-1 為什麼家庭是基本及重要的社會組織？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公Ba-IV-3 家人間的親屬關係在法律上是如何形成的？親子之間為何互有權利與義務？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  <w:highlight w:val="yellow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公Ba-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563AAC">
              <w:rPr>
                <w:rFonts w:ascii="標楷體" w:eastAsia="標楷體" w:hAnsi="標楷體" w:hint="eastAsia"/>
                <w:szCs w:val="20"/>
              </w:rPr>
              <w:t>-4 為什麼會產生多樣化的家庭型態？家庭職能如何隨著社會變遷而改變？</w:t>
            </w:r>
          </w:p>
        </w:tc>
        <w:tc>
          <w:tcPr>
            <w:tcW w:w="8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  <w:highlight w:val="yellow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3.蒐集資料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4F18" w:rsidRPr="00563AAC" w:rsidRDefault="00CC4F18" w:rsidP="004019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家J1 分析家庭的發展歷程。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家J5 了解與家人溝通互動及相互支持的適切方式。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性J9 認識性別權益相關法律與性別平等運動的楷模，具備關懷性別少數的態度。</w:t>
            </w:r>
          </w:p>
          <w:p w:rsidR="00CC4F18" w:rsidRPr="00563AAC" w:rsidRDefault="00CC4F18" w:rsidP="0040193A">
            <w:pPr>
              <w:snapToGrid w:val="0"/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性J13 了解多元家庭型態的性別意涵。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4F18" w:rsidRPr="00563AAC" w:rsidRDefault="00CC4F18" w:rsidP="0040193A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CC4F18" w:rsidRPr="003F5D61" w:rsidTr="00CC4F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C4F18" w:rsidRPr="00287C65" w:rsidRDefault="00CC4F1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CC4F18" w:rsidRDefault="00CC4F18" w:rsidP="00CC4F1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  <w:p w:rsidR="00CC4F18" w:rsidRDefault="00CC4F18" w:rsidP="00CC4F1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CC4F18" w:rsidRPr="00563AAC" w:rsidRDefault="00CC4F18" w:rsidP="00CC4F18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4F18" w:rsidRPr="00563AAC" w:rsidRDefault="00CC4F18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CC4F18" w:rsidRPr="00563AAC" w:rsidRDefault="00CC4F18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 平權家庭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關注生活周遭的重要議題及其脈絡，發展本土意識與在地關懷。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 感受個人或不同群體在社會處境中的經歷與情緒，並了解其抉擇。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社3c-IV-1 聆聽他人意見，表達自我觀點，並能以同理心與他人討論。</w:t>
            </w:r>
          </w:p>
        </w:tc>
        <w:tc>
          <w:tcPr>
            <w:tcW w:w="857" w:type="pct"/>
            <w:gridSpan w:val="2"/>
          </w:tcPr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公Cd-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563AAC">
              <w:rPr>
                <w:rFonts w:ascii="標楷體" w:eastAsia="標楷體" w:hAnsi="標楷體" w:hint="eastAsia"/>
                <w:szCs w:val="20"/>
              </w:rPr>
              <w:t>-2 家務勞動的分擔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如何影響成員的個人發展與社會參與？其中可能蘊含哪些性別不平等的現象？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公Ba-IV-3 家人間的親屬關係在法律上是如何形成的？親子之間為何互有權利與義務？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公Ba-IV-4 為什麼會產生多樣化的家庭型態？家庭職能如何隨著社會變遷而改變？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公Ba-IV-5 公權力如何介入以協助建立平權的家庭和發揮家庭職能</w:t>
            </w:r>
            <w:r w:rsidRPr="00563AAC">
              <w:rPr>
                <w:rFonts w:ascii="標楷體" w:eastAsia="標楷體" w:hAnsi="標楷體" w:hint="eastAsia"/>
                <w:szCs w:val="20"/>
              </w:rPr>
              <w:t>？</w:t>
            </w:r>
          </w:p>
        </w:tc>
        <w:tc>
          <w:tcPr>
            <w:tcW w:w="8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2.小組討論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4F18" w:rsidRPr="00563AAC" w:rsidRDefault="00CC4F18" w:rsidP="0040193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家J1 分析家庭的發展歷程。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家J2 探討社會與自然環境對個人及家庭的影響。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家J9 分析法規、公共政策對家庭資源與消費的影響。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CC4F18" w:rsidRPr="003F5D61" w:rsidTr="00CC4F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C4F18" w:rsidRPr="00287C65" w:rsidRDefault="00CC4F1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CC4F18" w:rsidRPr="00563AAC" w:rsidRDefault="00CC4F18" w:rsidP="004019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4F18" w:rsidRPr="00563AAC" w:rsidRDefault="00CC4F18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CC4F18" w:rsidRPr="00563AAC" w:rsidRDefault="00CC4F18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 平權家庭（第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二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次段考）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關注生活周遭的重要議題及其脈絡，發展本土意識與在地關懷。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 感受個人或不同群體在社會處境中的經歷與情緒，並了解其抉擇。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857" w:type="pct"/>
            <w:gridSpan w:val="2"/>
          </w:tcPr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公Cd-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IV</w:t>
            </w:r>
            <w:r w:rsidRPr="00563AAC">
              <w:rPr>
                <w:rFonts w:ascii="標楷體" w:eastAsia="標楷體" w:hAnsi="標楷體" w:hint="eastAsia"/>
                <w:szCs w:val="20"/>
              </w:rPr>
              <w:t>-2 家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務勞動的分擔如何影響成員的個人發展與社會參與？其中可能蘊含哪些性別不平等的現象？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公Ba-IV-3 家人間的親屬關係在法律上是如何形成的？親子之間為何互有權利與義務？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公Ba-IV-4 為什麼會產生多樣化的家庭型態？家庭職能如何隨著社會變遷而改變？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公Ba-IV-5 公權力如何介入以協助建立平權的家庭和發揮家庭職能？</w:t>
            </w:r>
          </w:p>
        </w:tc>
        <w:tc>
          <w:tcPr>
            <w:tcW w:w="8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(25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(25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3.學習單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(25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4.小組討論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(25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4F18" w:rsidRPr="00563AAC" w:rsidRDefault="00CC4F18" w:rsidP="0040193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家J1 分析家庭的發展歷程。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家J3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563AAC">
              <w:rPr>
                <w:rFonts w:ascii="標楷體" w:eastAsia="標楷體" w:hAnsi="標楷體" w:hint="eastAsia"/>
                <w:szCs w:val="20"/>
              </w:rPr>
              <w:t>了解人際交往、親密關係的發展，以及溝通與衝突處理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家J9 分析法規、公共政策對家庭資源與消費的影響。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  <w:highlight w:val="yellow"/>
              </w:rPr>
            </w:pPr>
          </w:p>
        </w:tc>
      </w:tr>
      <w:tr w:rsidR="00CC4F18" w:rsidRPr="003F5D61" w:rsidTr="00CC4F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C4F18" w:rsidRPr="00287C65" w:rsidRDefault="00CC4F1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CC4F18" w:rsidRDefault="00CC4F18" w:rsidP="0040193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  <w:p w:rsidR="00CC4F18" w:rsidRDefault="00CC4F18" w:rsidP="0040193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CC4F18" w:rsidRPr="00563AAC" w:rsidRDefault="00CC4F18" w:rsidP="004019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4F18" w:rsidRPr="00563AAC" w:rsidRDefault="00CC4F18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第三篇公民身分及社群</w:t>
            </w:r>
          </w:p>
          <w:p w:rsidR="00CC4F18" w:rsidRPr="00563AAC" w:rsidRDefault="00CC4F18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第五章 學生權利與校園生活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公1c-IV-1 運用公民知識，提出自己對公共議題的見解。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關注生活周遭的重要議題及其脈絡，發展本土意識與在地關懷。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857" w:type="pct"/>
            <w:gridSpan w:val="2"/>
          </w:tcPr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公Ab-IV-2 學生們在校園中享有哪些權利？如何在校園生活中實踐公民德性？</w:t>
            </w:r>
          </w:p>
        </w:tc>
        <w:tc>
          <w:tcPr>
            <w:tcW w:w="8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(25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(25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3.小組討論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(25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4.學習單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(25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4F18" w:rsidRPr="00563AAC" w:rsidRDefault="00CC4F18" w:rsidP="004019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人J9 認識教育權、工作權與個人生涯發展的關係。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CC4F18" w:rsidRPr="002B7F2E" w:rsidRDefault="00CC4F18" w:rsidP="002B7F2E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2B7F2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國J4 認識跨文化與全球競合的現象。</w:t>
            </w:r>
          </w:p>
          <w:p w:rsidR="00CC4F18" w:rsidRPr="00563AAC" w:rsidRDefault="00CC4F18" w:rsidP="002B7F2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法J4 理解規範國家強制力之重要性。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品J7 同理分享與多元接納。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生J1 思考生活、學校與社區的公共議題，培養與他人理性溝通的素養。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DF5432" w:rsidRPr="003F5D61" w:rsidTr="00CC4F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5432" w:rsidRPr="00287C65" w:rsidRDefault="00DF5432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DF5432" w:rsidRDefault="00DF5432" w:rsidP="0040193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八</w:t>
            </w: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  <w:p w:rsidR="00DF5432" w:rsidRDefault="00DF5432" w:rsidP="0040193A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DF5432" w:rsidRPr="00563AAC" w:rsidRDefault="00DF5432" w:rsidP="004019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5432" w:rsidRPr="00563AAC" w:rsidRDefault="00DF5432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第三篇公民身分及社群</w:t>
            </w:r>
          </w:p>
          <w:p w:rsidR="00DF5432" w:rsidRPr="00563AAC" w:rsidRDefault="00DF5432" w:rsidP="00DF543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第六章部落與公民參與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432" w:rsidRPr="00563AAC" w:rsidRDefault="00DF5432" w:rsidP="00900135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社1a-IV-1 發覺生活經驗或社會現象與社會領域內容知識的關係。</w:t>
            </w:r>
          </w:p>
          <w:p w:rsidR="00DF5432" w:rsidRPr="00563AAC" w:rsidRDefault="00DF5432" w:rsidP="00900135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公1a-IV-1 理解公民知識的核心概念。</w:t>
            </w:r>
          </w:p>
          <w:p w:rsidR="00DF5432" w:rsidRPr="00563AAC" w:rsidRDefault="00DF5432" w:rsidP="00900135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社2a-IV-1 敏銳察覺人與環境的互動關係及其淵源。</w:t>
            </w:r>
          </w:p>
          <w:p w:rsidR="00DF5432" w:rsidRPr="00563AAC" w:rsidRDefault="00DF5432" w:rsidP="00900135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社2a-IV-3 關心不同的社會文化及其發展，並展現開闊的世界觀。</w:t>
            </w:r>
          </w:p>
          <w:p w:rsidR="00DF5432" w:rsidRPr="00563AAC" w:rsidRDefault="00DF5432" w:rsidP="00900135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社2b-IV-1 感受個人或不同群體在社會處境中的經歷與情緒，並了解其抉擇。</w:t>
            </w:r>
          </w:p>
          <w:p w:rsidR="00DF5432" w:rsidRPr="00563AAC" w:rsidRDefault="00DF5432" w:rsidP="00900135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社2b-IV-2 尊重不同群體文化的差異性，並欣賞其文化之美。</w:t>
            </w:r>
          </w:p>
          <w:p w:rsidR="00DF5432" w:rsidRPr="00563AAC" w:rsidRDefault="00DF5432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社2c-IV-2 珍視重要的公民價</w:t>
            </w: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lastRenderedPageBreak/>
              <w:t>值並願意付諸行動。</w:t>
            </w:r>
          </w:p>
        </w:tc>
        <w:tc>
          <w:tcPr>
            <w:tcW w:w="857" w:type="pct"/>
            <w:gridSpan w:val="2"/>
          </w:tcPr>
          <w:p w:rsidR="00DF5432" w:rsidRPr="00563AAC" w:rsidRDefault="00DF5432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lastRenderedPageBreak/>
              <w:t>公Ba-IV-2 在原住民族社會中，部落的意義與重要性是什麼？為什麼？</w:t>
            </w:r>
          </w:p>
        </w:tc>
        <w:tc>
          <w:tcPr>
            <w:tcW w:w="8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432" w:rsidRPr="00563AAC" w:rsidRDefault="00DF5432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DF5432" w:rsidRPr="00563AAC" w:rsidRDefault="00DF5432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2.學習單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DF5432" w:rsidRPr="00563AAC" w:rsidRDefault="00DF5432" w:rsidP="00900135">
            <w:pPr>
              <w:spacing w:line="260" w:lineRule="exact"/>
              <w:jc w:val="both"/>
              <w:rPr>
                <w:sz w:val="20"/>
                <w:szCs w:val="20"/>
                <w:highlight w:val="yellow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432" w:rsidRPr="00563AAC" w:rsidRDefault="00DF5432" w:rsidP="00900135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【原住民族教育】</w:t>
            </w:r>
          </w:p>
          <w:p w:rsidR="00DF5432" w:rsidRPr="00563AAC" w:rsidRDefault="00DF5432" w:rsidP="00900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原J6 認識部落的氏族、政治、祭儀、教育、規訓制度及其運作。</w:t>
            </w:r>
          </w:p>
          <w:p w:rsidR="00DF5432" w:rsidRPr="00563AAC" w:rsidRDefault="00DF5432" w:rsidP="00900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原J7 認識部落傳統制度運作背後的文化意涵。</w:t>
            </w:r>
          </w:p>
          <w:p w:rsidR="00DF5432" w:rsidRPr="00563AAC" w:rsidRDefault="00DF5432" w:rsidP="00900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原J8 學習原住民族音樂、舞蹈、服飾、建築與各種工藝技藝並區分各族之差異。</w:t>
            </w:r>
          </w:p>
          <w:p w:rsidR="00DF5432" w:rsidRPr="00563AAC" w:rsidRDefault="00DF5432" w:rsidP="00900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原J9 學習向他人介紹各種原住民族文化展現。</w:t>
            </w:r>
          </w:p>
          <w:p w:rsidR="00DF5432" w:rsidRPr="00563AAC" w:rsidRDefault="00DF5432" w:rsidP="00900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原J10 認識原住民族地區、部落及傳統土地領域的地理分佈。</w:t>
            </w:r>
          </w:p>
          <w:p w:rsidR="00DF5432" w:rsidRPr="00563AAC" w:rsidRDefault="00DF5432" w:rsidP="00900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原J11 認識原住民族土地自然資源與文化間的關係。</w:t>
            </w:r>
          </w:p>
          <w:p w:rsidR="00DF5432" w:rsidRPr="00563AAC" w:rsidRDefault="00DF5432" w:rsidP="00900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原J12 主動關注原住民族土地與自然資源議題。</w:t>
            </w:r>
          </w:p>
          <w:p w:rsidR="00DF5432" w:rsidRPr="00563AAC" w:rsidRDefault="00DF5432" w:rsidP="00900135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原J13 學習或實作原住民族傳統採集、漁獵、農耕知識。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432" w:rsidRPr="00563AAC" w:rsidRDefault="00DF5432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CC4F18" w:rsidRPr="003F5D61" w:rsidTr="00CC4F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C4F18" w:rsidRPr="00287C65" w:rsidRDefault="00CC4F18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CC4F18" w:rsidRPr="00563AAC" w:rsidRDefault="00CC4F18" w:rsidP="0040193A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一</w:t>
            </w:r>
            <w:r w:rsidRPr="00563AAC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4F18" w:rsidRPr="00563AAC" w:rsidRDefault="00CC4F18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第三篇公民身分及社群</w:t>
            </w:r>
          </w:p>
          <w:p w:rsidR="00CC4F18" w:rsidRPr="00563AAC" w:rsidRDefault="00CC4F18" w:rsidP="00E72897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第六章部落與公民參與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(第三次段考)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4F18" w:rsidRPr="00563AAC" w:rsidRDefault="00CC4F18" w:rsidP="0040193A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社1a-IV-1 發覺生活經驗或社會現象與社會領域內容知識的關係。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公1a-IV-1 理解公民知識的核心概念。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社2a-IV-1 敏銳察覺人與環境的互動關係及其淵源。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社2a-IV-3 關心不同的社會文化及其發展，並展現開闊的世界觀。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社2b-IV-1 感受個人或不同群體在社會處境中的經歷與情緒，並了解其抉擇。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社2b-IV-2 尊重不同群體文化的差異性，並欣賞其文化之美。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社2c-IV-2 珍視重要的公民價值並願意付諸行動。</w:t>
            </w:r>
          </w:p>
        </w:tc>
        <w:tc>
          <w:tcPr>
            <w:tcW w:w="857" w:type="pct"/>
            <w:gridSpan w:val="2"/>
          </w:tcPr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公Ba-IV-2 在原住民族社會中，部落的意義與重要性是什麼？為什麼？</w:t>
            </w:r>
          </w:p>
        </w:tc>
        <w:tc>
          <w:tcPr>
            <w:tcW w:w="869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1.課堂發言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2.學習單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sz w:val="20"/>
                <w:szCs w:val="20"/>
                <w:highlight w:val="yellow"/>
              </w:rPr>
            </w:pPr>
            <w:r w:rsidRPr="00563AAC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4F18" w:rsidRPr="00563AAC" w:rsidRDefault="00CC4F18" w:rsidP="0040193A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b/>
                <w:szCs w:val="20"/>
              </w:rPr>
              <w:t>【原住民族教育】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原J6 認識部落的氏族、政治、祭儀、教育、規訓制度及其運作。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原J7 認識部落傳統制度運作背後的文化意涵。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原J8 學習原住民族音樂、舞蹈、服飾、建築與各種工藝技藝並區分各族之差異。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原J9 學習向他人介紹各種原住民族文化展現。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原J10 認識原住民族地區、部落及傳統土地領域的地理分佈。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原J11 認識原住民族土地自然資源與文化間的關係。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原J12 主動關注原住民族土地與自然資源議題。</w:t>
            </w:r>
          </w:p>
          <w:p w:rsidR="00CC4F18" w:rsidRPr="00563AAC" w:rsidRDefault="00CC4F18" w:rsidP="0040193A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63AAC">
              <w:rPr>
                <w:rFonts w:ascii="標楷體" w:eastAsia="標楷體" w:hAnsi="標楷體" w:hint="eastAsia"/>
                <w:szCs w:val="20"/>
              </w:rPr>
              <w:t>原J13 學習或實作原住民族傳統採集、漁獵、農耕知識。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4F18" w:rsidRPr="00563AAC" w:rsidRDefault="00CC4F18" w:rsidP="00DF543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CC4F18" w:rsidRPr="003F5D61" w:rsidTr="00CC4F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C4F18" w:rsidRDefault="00CC4F18"/>
          <w:p w:rsidR="00CC4F18" w:rsidRPr="00287C65" w:rsidRDefault="00CC4F18" w:rsidP="0040193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87C65">
              <w:rPr>
                <w:rFonts w:ascii="標楷體" w:eastAsia="標楷體" w:hAnsi="標楷體" w:hint="eastAsia"/>
                <w:szCs w:val="24"/>
              </w:rPr>
              <w:t>第</w:t>
            </w:r>
            <w:r w:rsidRPr="00287C65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287C65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137" w:type="pct"/>
            <w:vAlign w:val="center"/>
          </w:tcPr>
          <w:p w:rsidR="00CC4F18" w:rsidRDefault="00CC4F18" w:rsidP="0090013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  <w:p w:rsidR="00CC4F18" w:rsidRDefault="00CC4F18" w:rsidP="0090013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CC4F18" w:rsidRDefault="00CC4F18" w:rsidP="0090013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第三週</w:t>
            </w:r>
          </w:p>
          <w:p w:rsidR="00CC4F18" w:rsidRPr="00563AAC" w:rsidRDefault="00CC4F18" w:rsidP="0090013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4F18" w:rsidRDefault="00CC4F18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CC4F18" w:rsidRPr="00563AAC" w:rsidRDefault="00CC4F18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第一章社會中的多元文化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4F18" w:rsidRDefault="00CC4F18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CC4F18" w:rsidRDefault="00CC4F18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公1b-IV-1 比較社會現象的多種解釋論點。</w:t>
            </w:r>
          </w:p>
          <w:p w:rsidR="00CC4F18" w:rsidRDefault="00CC4F18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社2a-IV-3 關心不同的社會文化及其發展，並展現開闊的世界觀。</w:t>
            </w:r>
          </w:p>
          <w:p w:rsidR="00CC4F18" w:rsidRDefault="00CC4F18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社2b-IV-2 尊重不同群體文化的差異性，並欣賞其文化之美。</w:t>
            </w:r>
          </w:p>
          <w:p w:rsidR="00CC4F18" w:rsidRPr="00563AAC" w:rsidRDefault="00CC4F18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859" w:type="pct"/>
            <w:gridSpan w:val="3"/>
          </w:tcPr>
          <w:p w:rsidR="00CC4F18" w:rsidRPr="00563AAC" w:rsidRDefault="00CC4F18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公Dc-IV-1 日常生活中，有哪些文化差異的例子？</w:t>
            </w: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4F18" w:rsidRDefault="00CC4F18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CC4F18" w:rsidRDefault="00CC4F18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CC4F18" w:rsidRPr="00563AAC" w:rsidRDefault="00CC4F18" w:rsidP="0090013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3.命題系統光碟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4F18" w:rsidRDefault="00CC4F18" w:rsidP="0090013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</w:t>
            </w:r>
            <w:bookmarkStart w:id="0" w:name="人權教育議題"/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人權教育</w:t>
            </w:r>
            <w:bookmarkEnd w:id="0"/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】</w:t>
            </w:r>
          </w:p>
          <w:p w:rsidR="00CC4F18" w:rsidRDefault="00CC4F18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 了解社會上有不同的群體和文化，尊重並欣賞其差異。</w:t>
            </w:r>
          </w:p>
          <w:p w:rsidR="00CC4F18" w:rsidRDefault="00CC4F18" w:rsidP="0090013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CC4F18" w:rsidRDefault="00CC4F18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多J4 了解不同群體間如何看待彼此的文化。</w:t>
            </w:r>
          </w:p>
          <w:p w:rsidR="00CC4F18" w:rsidRPr="00563AAC" w:rsidRDefault="00CC4F18" w:rsidP="0090013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多J6 分析不同群體的文化如何影響社會與生活方式。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4F18" w:rsidRDefault="00CC4F18" w:rsidP="0040193A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CC4F18" w:rsidRPr="003F5D61" w:rsidTr="00CC4F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C4F18" w:rsidRDefault="00CC4F18"/>
        </w:tc>
        <w:tc>
          <w:tcPr>
            <w:tcW w:w="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4F18" w:rsidRDefault="00CC4F18" w:rsidP="0090013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  <w:p w:rsidR="00CC4F18" w:rsidRDefault="00CC4F18" w:rsidP="0090013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CC4F18" w:rsidRPr="00563AAC" w:rsidRDefault="00CC4F18" w:rsidP="0090013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4F18" w:rsidRDefault="00CC4F18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CC4F18" w:rsidRPr="00563AAC" w:rsidRDefault="00CC4F18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第二章社會規範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4F18" w:rsidRDefault="00CC4F18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CC4F18" w:rsidRDefault="00CC4F18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社1c-IV-1 評估社會領域內容知識與多元觀點，並提出自己的看法。</w:t>
            </w:r>
          </w:p>
          <w:p w:rsidR="00CC4F18" w:rsidRDefault="00CC4F18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CC4F18" w:rsidRDefault="00CC4F18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 感受個人或不同群體在社會處境中的經歷與情緒，並了解其抉擇。</w:t>
            </w:r>
          </w:p>
          <w:p w:rsidR="00CC4F18" w:rsidRPr="00563AAC" w:rsidRDefault="00CC4F18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859" w:type="pct"/>
            <w:gridSpan w:val="3"/>
          </w:tcPr>
          <w:p w:rsidR="00CC4F18" w:rsidRPr="00563AAC" w:rsidRDefault="00CC4F18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公Bc-IV-1 為什麼會有社會規範？法律與其他社會規範有什麼不同？</w:t>
            </w: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4F18" w:rsidRDefault="00CC4F18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1.問題與討論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CC4F18" w:rsidRDefault="00CC4F18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CC4F18" w:rsidRPr="00563AAC" w:rsidRDefault="00CC4F18" w:rsidP="00900135">
            <w:pPr>
              <w:spacing w:line="260" w:lineRule="exact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3.作業習題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4F18" w:rsidRDefault="00CC4F18" w:rsidP="0090013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CC4F18" w:rsidRPr="00563AAC" w:rsidRDefault="00CC4F18" w:rsidP="0090013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品J2 重視群體規範與榮譽。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4F18" w:rsidRDefault="00CC4F18" w:rsidP="00F059E7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DF5432" w:rsidRPr="003F5D61" w:rsidTr="00CC4F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5432" w:rsidRDefault="00DF5432"/>
        </w:tc>
        <w:tc>
          <w:tcPr>
            <w:tcW w:w="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5432" w:rsidRDefault="00DF5432" w:rsidP="0090013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432" w:rsidRDefault="00DF5432" w:rsidP="006D61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DF5432" w:rsidRPr="00563AAC" w:rsidRDefault="00DF5432" w:rsidP="006D61A9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第二章社會規範（第一次段考）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432" w:rsidRDefault="00DF5432" w:rsidP="006D61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DF5432" w:rsidRDefault="00DF5432" w:rsidP="006D61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社1c-IV-1 評估社會領域內容知識與多元觀點，並提出自己的看法。</w:t>
            </w:r>
          </w:p>
          <w:p w:rsidR="00DF5432" w:rsidRDefault="00DF5432" w:rsidP="006D61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DF5432" w:rsidRDefault="00DF5432" w:rsidP="006D61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 感受個人或不同群體在社會處境中的經歷與情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緒，並了解其抉擇。</w:t>
            </w:r>
          </w:p>
          <w:p w:rsidR="00DF5432" w:rsidRPr="00563AAC" w:rsidRDefault="00DF5432" w:rsidP="006D61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859" w:type="pct"/>
            <w:gridSpan w:val="3"/>
          </w:tcPr>
          <w:p w:rsidR="00DF5432" w:rsidRDefault="00DF5432" w:rsidP="006D61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公Bc-IV-2 日常生活規範與文化有什麼關係？</w:t>
            </w:r>
          </w:p>
          <w:p w:rsidR="00DF5432" w:rsidRPr="00563AAC" w:rsidRDefault="00DF5432" w:rsidP="006D61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公Bc-IV-3 社會規範如何隨著時間與空間而變動？臺灣社會之族群、性別、性傾向與身心障礙相關規範如何變動？</w:t>
            </w: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432" w:rsidRDefault="00DF5432" w:rsidP="006D61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DF5432" w:rsidRDefault="00DF5432" w:rsidP="006D61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DF5432" w:rsidRPr="00563AAC" w:rsidRDefault="00DF5432" w:rsidP="006D61A9">
            <w:pPr>
              <w:spacing w:line="260" w:lineRule="exact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3.課堂觀察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432" w:rsidRDefault="00DF5432" w:rsidP="006D61A9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DF5432" w:rsidRPr="00563AAC" w:rsidRDefault="00DF5432" w:rsidP="006D61A9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  <w:highlight w:val="yellow"/>
              </w:rPr>
            </w:pPr>
            <w:r>
              <w:rPr>
                <w:rFonts w:ascii="標楷體" w:eastAsia="標楷體" w:hAnsi="標楷體" w:hint="eastAsia"/>
                <w:szCs w:val="20"/>
              </w:rPr>
              <w:t>品J2 重視群體規範與榮譽。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432" w:rsidRDefault="00DF5432" w:rsidP="00F059E7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DF5432" w:rsidRPr="003F5D61" w:rsidTr="00CC4F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5432" w:rsidRPr="00287C65" w:rsidRDefault="00DF5432" w:rsidP="0040193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5432" w:rsidRDefault="00DF5432" w:rsidP="0090013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第八週</w:t>
            </w:r>
          </w:p>
          <w:p w:rsidR="00DF5432" w:rsidRDefault="00DF5432" w:rsidP="0090013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DF5432" w:rsidRPr="00563AAC" w:rsidRDefault="00DF5432" w:rsidP="0090013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432" w:rsidRDefault="00DF5432" w:rsidP="002C064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DF5432" w:rsidRPr="00563AAC" w:rsidRDefault="00DF5432" w:rsidP="002C064E">
            <w:pPr>
              <w:spacing w:line="260" w:lineRule="exact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第三章團體與志願結社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432" w:rsidRDefault="00DF5432" w:rsidP="002C064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公1a-IV-1 理解公民知識的核心概念。</w:t>
            </w:r>
          </w:p>
          <w:p w:rsidR="00DF5432" w:rsidRDefault="00DF5432" w:rsidP="002C064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DF5432" w:rsidRDefault="00DF5432" w:rsidP="002C064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關注生活周遭的重要議題及其脈絡，發展本土意識與在地關懷。</w:t>
            </w:r>
          </w:p>
          <w:p w:rsidR="00DF5432" w:rsidRDefault="00DF5432" w:rsidP="002C064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DF5432" w:rsidRPr="00563AAC" w:rsidRDefault="00DF5432" w:rsidP="002C064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859" w:type="pct"/>
            <w:gridSpan w:val="3"/>
          </w:tcPr>
          <w:p w:rsidR="00DF5432" w:rsidRPr="00563AAC" w:rsidRDefault="00DF5432" w:rsidP="002C064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公Bb-IV-2 民主社會中的志願結社具有哪些特徵？對公共生活有什麼影響？</w:t>
            </w: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432" w:rsidRDefault="00DF5432" w:rsidP="002C064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DF5432" w:rsidRDefault="00DF5432" w:rsidP="002C064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DF5432" w:rsidRPr="00563AAC" w:rsidRDefault="00DF5432" w:rsidP="002C064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3.習題評量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432" w:rsidRDefault="00DF5432" w:rsidP="002C064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DF5432" w:rsidRDefault="00DF5432" w:rsidP="002C064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法J3 認識法律之意義與制定。</w:t>
            </w:r>
          </w:p>
          <w:p w:rsidR="00DF5432" w:rsidRDefault="00DF5432" w:rsidP="002C064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法J4 理解規範國家強制力之重要性。</w:t>
            </w:r>
          </w:p>
          <w:p w:rsidR="00DF5432" w:rsidRPr="00563AAC" w:rsidRDefault="00DF5432" w:rsidP="002C064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法J6 理解權力之分立與制衡的原理。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432" w:rsidRDefault="00DF5432" w:rsidP="00F059E7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DF5432" w:rsidRPr="003F5D61" w:rsidTr="00CC4F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5432" w:rsidRPr="00287C65" w:rsidRDefault="00DF5432" w:rsidP="0040193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5432" w:rsidRDefault="00DF5432" w:rsidP="0090013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  <w:p w:rsidR="00DF5432" w:rsidRDefault="00DF5432" w:rsidP="0090013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DF5432" w:rsidRPr="00563AAC" w:rsidRDefault="00DF5432" w:rsidP="0090013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432" w:rsidRDefault="00DF5432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DF5432" w:rsidRPr="00563AAC" w:rsidRDefault="00DF5432" w:rsidP="00DF5432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第四章民主社會中的公共意見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432" w:rsidRDefault="00DF5432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DF5432" w:rsidRDefault="00DF5432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DF5432" w:rsidRDefault="00DF5432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DF5432" w:rsidRDefault="00DF5432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DF5432" w:rsidRPr="00563AAC" w:rsidRDefault="00DF5432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859" w:type="pct"/>
            <w:gridSpan w:val="3"/>
          </w:tcPr>
          <w:p w:rsidR="00DF5432" w:rsidRPr="00563AAC" w:rsidRDefault="00DF5432" w:rsidP="00900135">
            <w:pPr>
              <w:spacing w:line="260" w:lineRule="exact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公Cb-IV-2 媒體與社群網路在公共意見形成的過程中，扮演什麼角色？閱聽人如何覺察其影響？</w:t>
            </w: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432" w:rsidRDefault="00DF5432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DF5432" w:rsidRDefault="00DF5432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DF5432" w:rsidRPr="00563AAC" w:rsidRDefault="00DF5432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3.習題評量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432" w:rsidRDefault="00DF5432" w:rsidP="0090013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DF5432" w:rsidRDefault="00DF5432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:rsidR="00DF5432" w:rsidRDefault="00DF5432" w:rsidP="0090013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DF5432" w:rsidRDefault="00DF5432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DF5432" w:rsidRDefault="00DF5432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DF5432" w:rsidRPr="00563AAC" w:rsidRDefault="00DF5432" w:rsidP="0090013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閱J7 小心求證資訊來源，判讀文本知識的正確性。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432" w:rsidRDefault="00DF5432" w:rsidP="00F059E7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DF5432" w:rsidRPr="003F5D61" w:rsidTr="00CC4F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5432" w:rsidRPr="00287C65" w:rsidRDefault="00DF5432" w:rsidP="0040193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5432" w:rsidRPr="00563AAC" w:rsidRDefault="00DF5432" w:rsidP="0090013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432" w:rsidRDefault="00DF5432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DF5432" w:rsidRPr="00563AAC" w:rsidRDefault="00DF5432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第四章民主社會中的公共意見(第二次段考)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432" w:rsidRDefault="00DF5432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DF5432" w:rsidRDefault="00DF5432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社1b-IV-1 應用社會領域內容知識解析生活經驗或社會現象。</w:t>
            </w:r>
          </w:p>
          <w:p w:rsidR="00DF5432" w:rsidRDefault="00DF5432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社2a-IV-1 敏銳察覺人與環境的互動關係及其淵源。</w:t>
            </w:r>
          </w:p>
          <w:p w:rsidR="00DF5432" w:rsidRDefault="00DF5432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DF5432" w:rsidRPr="00563AAC" w:rsidRDefault="00DF5432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</w:tc>
        <w:tc>
          <w:tcPr>
            <w:tcW w:w="859" w:type="pct"/>
            <w:gridSpan w:val="3"/>
          </w:tcPr>
          <w:p w:rsidR="00DF5432" w:rsidRPr="00563AAC" w:rsidRDefault="00DF5432" w:rsidP="00900135">
            <w:pPr>
              <w:spacing w:line="260" w:lineRule="exact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公Cb-IV-2 媒體與社群網路在公共意見形成的過程中，扮演什麼角色？閱聽人如何覺察其影響？</w:t>
            </w: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432" w:rsidRDefault="00DF5432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DF5432" w:rsidRDefault="00DF5432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DF5432" w:rsidRPr="00563AAC" w:rsidRDefault="00DF5432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3.習題評量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432" w:rsidRDefault="00DF5432" w:rsidP="0090013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DF5432" w:rsidRDefault="00DF5432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品J5 資訊與媒體的公共性與社會責任。</w:t>
            </w:r>
          </w:p>
          <w:p w:rsidR="00DF5432" w:rsidRDefault="00DF5432" w:rsidP="0090013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DF5432" w:rsidRDefault="00DF5432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DF5432" w:rsidRDefault="00DF5432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DF5432" w:rsidRPr="00563AAC" w:rsidRDefault="00DF5432" w:rsidP="0090013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閱J7 小心求證資訊來源，判讀文本知識的正確性。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432" w:rsidRDefault="00DF5432" w:rsidP="00F059E7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DF5432" w:rsidRPr="003F5D61" w:rsidTr="00CC4F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5432" w:rsidRPr="00287C65" w:rsidRDefault="00DF5432" w:rsidP="0040193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5432" w:rsidRDefault="00DF5432" w:rsidP="0090013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第十五週</w:t>
            </w:r>
          </w:p>
          <w:p w:rsidR="00DF5432" w:rsidRDefault="00DF5432" w:rsidP="0090013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DF5432" w:rsidRPr="00563AAC" w:rsidRDefault="00DF5432" w:rsidP="0090013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432" w:rsidRDefault="00DF5432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DF5432" w:rsidRPr="00563AAC" w:rsidRDefault="00DF5432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第五章社會中的公平正義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432" w:rsidRDefault="00DF5432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DF5432" w:rsidRDefault="00DF5432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公1b-IV-1 比較社會現象的多種解釋論點。</w:t>
            </w:r>
          </w:p>
          <w:p w:rsidR="00DF5432" w:rsidRDefault="00DF5432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社2b-IV-1 感受個人或不同群體在社會處境中的經歷與情緒，並了解其抉擇。</w:t>
            </w:r>
          </w:p>
          <w:p w:rsidR="00DF5432" w:rsidRDefault="00DF5432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社2c-IV-2 珍視重要的公民價值並願意付諸行動。</w:t>
            </w:r>
          </w:p>
          <w:p w:rsidR="00DF5432" w:rsidRPr="00563AAC" w:rsidRDefault="00DF5432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社3c-IV-1 聆聽他人意見，表達自我觀點，並能以同理心與他人討論。</w:t>
            </w:r>
          </w:p>
        </w:tc>
        <w:tc>
          <w:tcPr>
            <w:tcW w:w="859" w:type="pct"/>
            <w:gridSpan w:val="3"/>
          </w:tcPr>
          <w:p w:rsidR="00DF5432" w:rsidRPr="00563AAC" w:rsidRDefault="00DF5432" w:rsidP="00900135">
            <w:pPr>
              <w:spacing w:line="260" w:lineRule="exact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公Da-IV-2 日常生活中，個人或群體可能面臨哪些不公平處境？</w:t>
            </w: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432" w:rsidRDefault="00DF5432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1.討論發表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DF5432" w:rsidRDefault="00DF5432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DF5432" w:rsidRPr="00563AAC" w:rsidRDefault="00DF5432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3.習題評量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432" w:rsidRDefault="00DF5432" w:rsidP="0090013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【性別平等教育】</w:t>
            </w:r>
          </w:p>
          <w:p w:rsidR="00DF5432" w:rsidRDefault="00DF5432" w:rsidP="0090013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性J10 探究社會中資源運用與分配的性別不平等，並提出解決策略。</w:t>
            </w:r>
          </w:p>
          <w:p w:rsidR="00DF5432" w:rsidRDefault="00DF5432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DF5432" w:rsidRDefault="00DF5432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品J6 關懷弱勢的意涵、策略，及其實踐與反思。</w:t>
            </w:r>
          </w:p>
          <w:p w:rsidR="00DF5432" w:rsidRPr="00563AAC" w:rsidRDefault="00DF5432" w:rsidP="00900135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432" w:rsidRDefault="00DF5432" w:rsidP="00F059E7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DF5432" w:rsidRPr="003F5D61" w:rsidTr="00CC4F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5432" w:rsidRPr="00287C65" w:rsidRDefault="00DF5432" w:rsidP="0040193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5432" w:rsidRDefault="00DF5432" w:rsidP="0090013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  <w:p w:rsidR="00DF5432" w:rsidRDefault="00DF5432" w:rsidP="0090013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~</w:t>
            </w:r>
          </w:p>
          <w:p w:rsidR="00DF5432" w:rsidRPr="00563AAC" w:rsidRDefault="00DF5432" w:rsidP="0090013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432" w:rsidRDefault="00DF5432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第三篇社會生活的組織與制度（上）</w:t>
            </w:r>
          </w:p>
          <w:p w:rsidR="00DF5432" w:rsidRPr="00563AAC" w:rsidRDefault="00DF5432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第六章社會安全與國家責任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432" w:rsidRDefault="00DF5432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社1a-IV-1 發覺生活經驗或社會現象與社會領域內容知識的關係。</w:t>
            </w:r>
          </w:p>
          <w:p w:rsidR="00DF5432" w:rsidRDefault="00DF5432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公1c-IV-1 運用公民知識，提出自己對公共議題的見解。</w:t>
            </w:r>
          </w:p>
          <w:p w:rsidR="00DF5432" w:rsidRDefault="00DF5432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社2a-IV-2 關注生活周遭的重要議題及其脈絡，發展本土意識與在地關懷。</w:t>
            </w:r>
          </w:p>
          <w:p w:rsidR="00DF5432" w:rsidRDefault="00DF5432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社3a-IV-1 發現不同時空脈絡中的人類生活問題，並進行探究。</w:t>
            </w:r>
          </w:p>
          <w:p w:rsidR="00DF5432" w:rsidRPr="00563AAC" w:rsidRDefault="00DF5432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859" w:type="pct"/>
            <w:gridSpan w:val="3"/>
          </w:tcPr>
          <w:p w:rsidR="00DF5432" w:rsidRPr="00563AAC" w:rsidRDefault="00DF5432" w:rsidP="00900135">
            <w:pPr>
              <w:spacing w:line="260" w:lineRule="exact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公Da-IV-3 日常生活中，僅依賴個人或團體行善可以促成社會公平正義的實現嗎？</w:t>
            </w: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432" w:rsidRDefault="00DF5432" w:rsidP="0090013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1.隨堂測驗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DF5432" w:rsidRDefault="00DF5432" w:rsidP="0090013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2.課堂問答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DF5432" w:rsidRPr="00563AAC" w:rsidRDefault="00DF5432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3.活動練習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432" w:rsidRDefault="00DF5432" w:rsidP="0090013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DF5432" w:rsidRDefault="00DF5432" w:rsidP="0090013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人J2 關懷國內人權議題，提出一個符合正義的社會藍圖，並進行社會改進與行動。</w:t>
            </w:r>
          </w:p>
          <w:p w:rsidR="00DF5432" w:rsidRDefault="00DF5432" w:rsidP="00900135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人J10 了解人權的起源與歷史發展對人權維護的意義。</w:t>
            </w:r>
          </w:p>
          <w:p w:rsidR="00DF5432" w:rsidRDefault="00DF5432" w:rsidP="00900135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DF5432" w:rsidRPr="00563AAC" w:rsidRDefault="00DF5432" w:rsidP="00900135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法J1 探討平等。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432" w:rsidRDefault="00DF5432" w:rsidP="00F059E7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DF5432" w:rsidRPr="003F5D61" w:rsidTr="00CC4F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5432" w:rsidRPr="00287C65" w:rsidRDefault="00DF5432" w:rsidP="0040193A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5432" w:rsidRDefault="00DF5432" w:rsidP="00900135">
            <w:pPr>
              <w:spacing w:line="260" w:lineRule="exact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432" w:rsidRPr="00F96D25" w:rsidRDefault="00DF5432" w:rsidP="0090013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8"/>
              </w:rPr>
            </w:pPr>
            <w:r w:rsidRPr="00F96D25">
              <w:rPr>
                <w:rFonts w:ascii="標楷體" w:eastAsia="標楷體" w:hAnsi="標楷體" w:hint="eastAsia"/>
                <w:bCs/>
                <w:snapToGrid w:val="0"/>
                <w:kern w:val="0"/>
                <w:szCs w:val="28"/>
              </w:rPr>
              <w:t>第三篇社會生活的組織與制度（上）</w:t>
            </w:r>
          </w:p>
          <w:p w:rsidR="00DF5432" w:rsidRDefault="00DF5432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96D25">
              <w:rPr>
                <w:rFonts w:ascii="標楷體" w:eastAsia="標楷體" w:hAnsi="標楷體" w:hint="eastAsia"/>
                <w:bCs/>
                <w:snapToGrid w:val="0"/>
                <w:kern w:val="0"/>
                <w:szCs w:val="28"/>
              </w:rPr>
              <w:t>第六章社會安全與國家責任（第三次段考）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432" w:rsidRPr="00F96D25" w:rsidRDefault="00DF5432" w:rsidP="0090013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8"/>
              </w:rPr>
            </w:pPr>
            <w:r w:rsidRPr="00F96D25">
              <w:rPr>
                <w:rFonts w:ascii="標楷體" w:eastAsia="標楷體" w:hAnsi="標楷體" w:hint="eastAsia"/>
                <w:bCs/>
                <w:snapToGrid w:val="0"/>
                <w:kern w:val="0"/>
                <w:szCs w:val="28"/>
              </w:rPr>
              <w:t>社1a-IV-1 發覺生活經驗或社會現象與社會領域內容知識的關係。</w:t>
            </w:r>
          </w:p>
          <w:p w:rsidR="00DF5432" w:rsidRPr="00F96D25" w:rsidRDefault="00DF5432" w:rsidP="0090013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8"/>
              </w:rPr>
            </w:pPr>
            <w:r w:rsidRPr="00F96D25">
              <w:rPr>
                <w:rFonts w:ascii="標楷體" w:eastAsia="標楷體" w:hAnsi="標楷體" w:hint="eastAsia"/>
                <w:bCs/>
                <w:snapToGrid w:val="0"/>
                <w:kern w:val="0"/>
                <w:szCs w:val="28"/>
              </w:rPr>
              <w:t>公1c-IV-1 運用公民知識，提出自己對公共議題的見解。</w:t>
            </w:r>
          </w:p>
          <w:p w:rsidR="00DF5432" w:rsidRPr="00F96D25" w:rsidRDefault="00DF5432" w:rsidP="0090013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8"/>
              </w:rPr>
            </w:pPr>
            <w:r w:rsidRPr="00F96D25">
              <w:rPr>
                <w:rFonts w:ascii="標楷體" w:eastAsia="標楷體" w:hAnsi="標楷體" w:hint="eastAsia"/>
                <w:bCs/>
                <w:snapToGrid w:val="0"/>
                <w:kern w:val="0"/>
                <w:szCs w:val="28"/>
              </w:rPr>
              <w:t>社2a-IV-2 關注生活周遭的重要議題及其脈絡，發展本土意識與在地關懷。</w:t>
            </w:r>
          </w:p>
          <w:p w:rsidR="00DF5432" w:rsidRPr="00F96D25" w:rsidRDefault="00DF5432" w:rsidP="0090013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8"/>
              </w:rPr>
            </w:pPr>
            <w:r w:rsidRPr="00F96D25">
              <w:rPr>
                <w:rFonts w:ascii="標楷體" w:eastAsia="標楷體" w:hAnsi="標楷體" w:hint="eastAsia"/>
                <w:bCs/>
                <w:snapToGrid w:val="0"/>
                <w:kern w:val="0"/>
                <w:szCs w:val="28"/>
              </w:rPr>
              <w:t>社3a-IV-1 發現不同時空脈絡中的人類生活問題，並進行探究。</w:t>
            </w:r>
          </w:p>
          <w:p w:rsidR="00DF5432" w:rsidRDefault="00DF5432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96D25">
              <w:rPr>
                <w:rFonts w:ascii="標楷體" w:eastAsia="標楷體" w:hAnsi="標楷體" w:hint="eastAsia"/>
                <w:bCs/>
                <w:snapToGrid w:val="0"/>
                <w:kern w:val="0"/>
                <w:szCs w:val="28"/>
              </w:rPr>
              <w:t>社3b-IV-3 使用文字、照片、圖表、數據、地圖、年表、言語等多種方式，呈現並解釋探究結果。</w:t>
            </w:r>
          </w:p>
        </w:tc>
        <w:tc>
          <w:tcPr>
            <w:tcW w:w="859" w:type="pct"/>
            <w:gridSpan w:val="3"/>
          </w:tcPr>
          <w:p w:rsidR="00DF5432" w:rsidRDefault="00DF5432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96D25">
              <w:rPr>
                <w:rFonts w:ascii="標楷體" w:eastAsia="標楷體" w:hAnsi="標楷體" w:hint="eastAsia"/>
                <w:bCs/>
                <w:snapToGrid w:val="0"/>
                <w:kern w:val="0"/>
                <w:szCs w:val="28"/>
              </w:rPr>
              <w:t>公Db-IV-1 個人的基本生活受到保障，和人性尊嚴及選擇自由有什麼關聯？</w:t>
            </w:r>
          </w:p>
        </w:tc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432" w:rsidRPr="00F96D25" w:rsidRDefault="00DF5432" w:rsidP="0090013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8"/>
              </w:rPr>
            </w:pPr>
            <w:r w:rsidRPr="00F96D25">
              <w:rPr>
                <w:rFonts w:ascii="標楷體" w:eastAsia="標楷體" w:hAnsi="標楷體" w:hint="eastAsia"/>
                <w:bCs/>
                <w:snapToGrid w:val="0"/>
                <w:kern w:val="0"/>
                <w:szCs w:val="28"/>
              </w:rPr>
              <w:t>1.隨堂測驗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DF5432" w:rsidRPr="00F96D25" w:rsidRDefault="00DF5432" w:rsidP="0090013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8"/>
              </w:rPr>
            </w:pPr>
            <w:r w:rsidRPr="00F96D25">
              <w:rPr>
                <w:rFonts w:ascii="標楷體" w:eastAsia="標楷體" w:hAnsi="標楷體" w:hint="eastAsia"/>
                <w:bCs/>
                <w:snapToGrid w:val="0"/>
                <w:kern w:val="0"/>
                <w:szCs w:val="28"/>
              </w:rPr>
              <w:t>2.課堂問答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(33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DF5432" w:rsidRDefault="00DF5432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96D25">
              <w:rPr>
                <w:rFonts w:ascii="標楷體" w:eastAsia="標楷體" w:hAnsi="標楷體" w:hint="eastAsia"/>
                <w:bCs/>
                <w:snapToGrid w:val="0"/>
                <w:kern w:val="0"/>
                <w:szCs w:val="28"/>
              </w:rPr>
              <w:t>3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8"/>
              </w:rPr>
              <w:t xml:space="preserve"> </w:t>
            </w:r>
            <w:r w:rsidRPr="00F96D25">
              <w:rPr>
                <w:rFonts w:ascii="標楷體" w:eastAsia="標楷體" w:hAnsi="標楷體" w:hint="eastAsia"/>
                <w:bCs/>
                <w:snapToGrid w:val="0"/>
                <w:kern w:val="0"/>
                <w:szCs w:val="28"/>
              </w:rPr>
              <w:t>活動練習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(34</w:t>
            </w:r>
            <w:r w:rsidRPr="001D4A5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432" w:rsidRPr="00F96D25" w:rsidRDefault="00DF5432" w:rsidP="0090013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8"/>
              </w:rPr>
            </w:pPr>
            <w:r w:rsidRPr="00F96D2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8"/>
              </w:rPr>
              <w:t>【人權教育】</w:t>
            </w:r>
          </w:p>
          <w:p w:rsidR="00DF5432" w:rsidRPr="00F96D25" w:rsidRDefault="00DF5432" w:rsidP="0090013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8"/>
              </w:rPr>
            </w:pPr>
            <w:r w:rsidRPr="00F96D25">
              <w:rPr>
                <w:rFonts w:ascii="標楷體" w:eastAsia="標楷體" w:hAnsi="標楷體" w:hint="eastAsia"/>
                <w:bCs/>
                <w:snapToGrid w:val="0"/>
                <w:kern w:val="0"/>
                <w:szCs w:val="28"/>
              </w:rPr>
              <w:t>人J1 認識基本人權的意涵，並了解憲法對人權保障的意義。</w:t>
            </w:r>
          </w:p>
          <w:p w:rsidR="00DF5432" w:rsidRPr="00F96D25" w:rsidRDefault="00DF5432" w:rsidP="0090013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8"/>
              </w:rPr>
            </w:pPr>
            <w:r w:rsidRPr="00F96D25">
              <w:rPr>
                <w:rFonts w:ascii="標楷體" w:eastAsia="標楷體" w:hAnsi="標楷體" w:hint="eastAsia"/>
                <w:bCs/>
                <w:snapToGrid w:val="0"/>
                <w:kern w:val="0"/>
                <w:szCs w:val="28"/>
              </w:rPr>
              <w:t>人J9 認識教育權、工作權與個人生涯發展的關係。</w:t>
            </w:r>
          </w:p>
          <w:p w:rsidR="00DF5432" w:rsidRPr="00F96D25" w:rsidRDefault="00DF5432" w:rsidP="00900135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8"/>
              </w:rPr>
            </w:pPr>
            <w:r w:rsidRPr="00F96D25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8"/>
              </w:rPr>
              <w:t>【法治教育】</w:t>
            </w:r>
          </w:p>
          <w:p w:rsidR="00DF5432" w:rsidRPr="00F96D25" w:rsidRDefault="00DF5432" w:rsidP="0090013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8"/>
              </w:rPr>
            </w:pPr>
            <w:r w:rsidRPr="00F96D25">
              <w:rPr>
                <w:rFonts w:ascii="標楷體" w:eastAsia="標楷體" w:hAnsi="標楷體" w:hint="eastAsia"/>
                <w:bCs/>
                <w:snapToGrid w:val="0"/>
                <w:kern w:val="0"/>
                <w:szCs w:val="28"/>
              </w:rPr>
              <w:t>法J1 探討平等。</w:t>
            </w:r>
          </w:p>
          <w:p w:rsidR="00DF5432" w:rsidRDefault="00DF5432" w:rsidP="00900135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F96D25">
              <w:rPr>
                <w:rFonts w:ascii="標楷體" w:eastAsia="標楷體" w:hAnsi="標楷體" w:hint="eastAsia"/>
                <w:bCs/>
                <w:snapToGrid w:val="0"/>
                <w:kern w:val="0"/>
                <w:szCs w:val="28"/>
              </w:rPr>
              <w:t>法J5 認識憲法的意義。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432" w:rsidRDefault="00DF5432" w:rsidP="00F059E7">
            <w:pPr>
              <w:spacing w:line="260" w:lineRule="exact"/>
              <w:jc w:val="both"/>
              <w:rPr>
                <w:rFonts w:ascii="Times New Roman" w:hAnsi="Times New Roman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DF5432" w:rsidRPr="003F5D61" w:rsidTr="00CC4F18">
        <w:trPr>
          <w:trHeight w:val="720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5432" w:rsidRPr="003766EC" w:rsidRDefault="00DF5432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bookmarkStart w:id="1" w:name="_GoBack"/>
            <w:bookmarkEnd w:id="1"/>
          </w:p>
        </w:tc>
        <w:tc>
          <w:tcPr>
            <w:tcW w:w="4612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5432" w:rsidRDefault="00DF5432" w:rsidP="00CC4F18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1.簡報</w:t>
            </w:r>
          </w:p>
          <w:p w:rsidR="00DF5432" w:rsidRDefault="00DF5432" w:rsidP="00CC4F18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2.電腦設備</w:t>
            </w:r>
          </w:p>
          <w:p w:rsidR="00DF5432" w:rsidRDefault="00DF5432" w:rsidP="00CC4F18"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3.課程相關補充圖片</w:t>
            </w:r>
            <w:r>
              <w:rPr>
                <w:rFonts w:ascii="標楷體" w:eastAsia="標楷體" w:hAnsi="標楷體" w:cs="新細明體"/>
                <w:kern w:val="0"/>
                <w:szCs w:val="24"/>
              </w:rPr>
              <w:t>、資料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、影片、新聞與網路資源</w:t>
            </w:r>
          </w:p>
        </w:tc>
      </w:tr>
      <w:tr w:rsidR="00DF5432" w:rsidRPr="003F5D61" w:rsidTr="00CC4F18">
        <w:trPr>
          <w:trHeight w:val="720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5432" w:rsidRPr="003F5D61" w:rsidRDefault="00DF5432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4612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5432" w:rsidRPr="003F5D61" w:rsidRDefault="00DF5432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:rsidR="00E72897" w:rsidRDefault="00E72897"/>
    <w:p w:rsidR="005D457E" w:rsidRDefault="005D457E"/>
    <w:sectPr w:rsidR="005D457E" w:rsidSect="00AE1814">
      <w:pgSz w:w="23814" w:h="16840" w:orient="landscape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D7B" w:rsidRDefault="00285D7B" w:rsidP="00AE5F85">
      <w:r>
        <w:separator/>
      </w:r>
    </w:p>
  </w:endnote>
  <w:endnote w:type="continuationSeparator" w:id="0">
    <w:p w:rsidR="00285D7B" w:rsidRDefault="00285D7B" w:rsidP="00AE5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D7B" w:rsidRDefault="00285D7B" w:rsidP="00AE5F85">
      <w:r>
        <w:separator/>
      </w:r>
    </w:p>
  </w:footnote>
  <w:footnote w:type="continuationSeparator" w:id="0">
    <w:p w:rsidR="00285D7B" w:rsidRDefault="00285D7B" w:rsidP="00AE5F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077C62"/>
    <w:rsid w:val="00080EE5"/>
    <w:rsid w:val="00081294"/>
    <w:rsid w:val="001369B4"/>
    <w:rsid w:val="001710D7"/>
    <w:rsid w:val="001D4A57"/>
    <w:rsid w:val="00285D7B"/>
    <w:rsid w:val="00287C65"/>
    <w:rsid w:val="002B7F2E"/>
    <w:rsid w:val="002C6451"/>
    <w:rsid w:val="002E0122"/>
    <w:rsid w:val="002E25FB"/>
    <w:rsid w:val="002F7457"/>
    <w:rsid w:val="003766EC"/>
    <w:rsid w:val="003F5D61"/>
    <w:rsid w:val="003F7DA3"/>
    <w:rsid w:val="0040193A"/>
    <w:rsid w:val="00423AA8"/>
    <w:rsid w:val="0050476A"/>
    <w:rsid w:val="00556BEA"/>
    <w:rsid w:val="00562775"/>
    <w:rsid w:val="005B2FB3"/>
    <w:rsid w:val="005D457E"/>
    <w:rsid w:val="0061555E"/>
    <w:rsid w:val="00662E76"/>
    <w:rsid w:val="006B0676"/>
    <w:rsid w:val="006E1757"/>
    <w:rsid w:val="006F4965"/>
    <w:rsid w:val="00770DB9"/>
    <w:rsid w:val="00825C3A"/>
    <w:rsid w:val="008935DB"/>
    <w:rsid w:val="008F357B"/>
    <w:rsid w:val="0090665E"/>
    <w:rsid w:val="00924699"/>
    <w:rsid w:val="00A073E4"/>
    <w:rsid w:val="00A074E2"/>
    <w:rsid w:val="00AE1814"/>
    <w:rsid w:val="00AE5F85"/>
    <w:rsid w:val="00AF019F"/>
    <w:rsid w:val="00B82425"/>
    <w:rsid w:val="00BB5A8B"/>
    <w:rsid w:val="00CC4F18"/>
    <w:rsid w:val="00CD297C"/>
    <w:rsid w:val="00CD766A"/>
    <w:rsid w:val="00CF3B58"/>
    <w:rsid w:val="00D16D7F"/>
    <w:rsid w:val="00D252B3"/>
    <w:rsid w:val="00D447CE"/>
    <w:rsid w:val="00D551CD"/>
    <w:rsid w:val="00DE3589"/>
    <w:rsid w:val="00DF5432"/>
    <w:rsid w:val="00DF7C80"/>
    <w:rsid w:val="00E05C59"/>
    <w:rsid w:val="00E72897"/>
    <w:rsid w:val="00F059E7"/>
    <w:rsid w:val="00F665FC"/>
    <w:rsid w:val="00F77845"/>
    <w:rsid w:val="00F96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F2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5F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E5F8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E5F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E5F85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F2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5F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E5F8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E5F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E5F8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66A5B-B192-4EDE-9926-48C98DBF4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1344</Words>
  <Characters>7662</Characters>
  <Application>Microsoft Office Word</Application>
  <DocSecurity>0</DocSecurity>
  <Lines>63</Lines>
  <Paragraphs>17</Paragraphs>
  <ScaleCrop>false</ScaleCrop>
  <Company/>
  <LinksUpToDate>false</LinksUpToDate>
  <CharactersWithSpaces>8989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2023-05-10T00:14:00Z</dcterms:created>
  <dcterms:modified xsi:type="dcterms:W3CDTF">2023-06-06T03:36:00Z</dcterms:modified>
</cp:coreProperties>
</file>